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85" w:rsidRPr="005B2D85" w:rsidRDefault="005B2D85" w:rsidP="005B2D85">
      <w:r w:rsidRPr="005B2D85">
        <w:t>Forest Newby Space Camp Scholarship Application In Care of Terrapin Hollow Educational</w:t>
      </w:r>
      <w:r w:rsidR="0064633C">
        <w:t xml:space="preserve"> Foundation </w:t>
      </w:r>
      <w:proofErr w:type="gramStart"/>
      <w:r w:rsidR="0064633C">
        <w:t>Due</w:t>
      </w:r>
      <w:proofErr w:type="gramEnd"/>
      <w:r w:rsidR="0064633C">
        <w:t xml:space="preserve"> February 1, 202</w:t>
      </w:r>
      <w:r w:rsidR="00A80FAE">
        <w:t>4</w:t>
      </w:r>
      <w:r w:rsidRPr="005B2D85">
        <w:t xml:space="preserve"> </w:t>
      </w:r>
    </w:p>
    <w:p w:rsidR="005B2D85" w:rsidRPr="005B2D85" w:rsidRDefault="005B2D85" w:rsidP="005B2D85"/>
    <w:p w:rsidR="005B2D85" w:rsidRPr="005B2D85" w:rsidRDefault="005B2D85" w:rsidP="005B2D85">
      <w:r w:rsidRPr="005B2D85">
        <w:t>The scholarship winner receives free tuition for a week long Space Camp pro</w:t>
      </w:r>
      <w:r w:rsidR="0064633C">
        <w:t>gram in Huntsville, Alabama; a $75</w:t>
      </w:r>
      <w:r w:rsidRPr="005B2D85">
        <w:t>0 travel stipend, an official NASA flight suit, a digital photo album, and lunch with an astron</w:t>
      </w:r>
      <w:r w:rsidR="0064633C">
        <w:t>aut (prize total valued at $2,00</w:t>
      </w:r>
      <w:r w:rsidRPr="005B2D85">
        <w:t>0).  Applicants need to be a 7th through 11th grade student enrolled in the St. Joe School or in the Searcy County School District (home school or public school).  For more information about the scholarship, and for details on how to apply, please go to </w:t>
      </w:r>
      <w:hyperlink r:id="rId7" w:tgtFrame="_blank" w:history="1">
        <w:r w:rsidRPr="005B2D85">
          <w:rPr>
            <w:rStyle w:val="Hyperlink"/>
          </w:rPr>
          <w:t>www.TerrapinHollow.org</w:t>
        </w:r>
      </w:hyperlink>
      <w:r w:rsidRPr="005B2D85">
        <w:t xml:space="preserve"> </w:t>
      </w:r>
    </w:p>
    <w:p w:rsidR="005B2D85" w:rsidRPr="005B2D85" w:rsidRDefault="005B2D85" w:rsidP="005B2D85"/>
    <w:p w:rsidR="005B2D85" w:rsidRDefault="005B2D85" w:rsidP="005B2D85">
      <w:r w:rsidRPr="005B2D85">
        <w:t xml:space="preserve">The application includes two pieces. Once completed, please email both items to terrapinholloweducational@gmail.com. </w:t>
      </w:r>
    </w:p>
    <w:p w:rsidR="005B2D85" w:rsidRDefault="005B2D85" w:rsidP="00FC6FA1">
      <w:pPr>
        <w:pStyle w:val="ListParagraph"/>
        <w:numPr>
          <w:ilvl w:val="0"/>
          <w:numId w:val="1"/>
        </w:numPr>
        <w:spacing w:before="120"/>
      </w:pPr>
      <w:r w:rsidRPr="005B2D85">
        <w:t>Please have a friend or family member video tape you answering the fol</w:t>
      </w:r>
      <w:r>
        <w:t xml:space="preserve">lowing interview </w:t>
      </w:r>
      <w:r w:rsidRPr="005B2D85">
        <w:t xml:space="preserve">questions in a brief video clip. You can get creative with your interview tape but please answer all questions and try to keep the video to five minutes or less. </w:t>
      </w:r>
    </w:p>
    <w:p w:rsidR="005B2D85" w:rsidRDefault="005B2D85" w:rsidP="00FC6FA1">
      <w:pPr>
        <w:pStyle w:val="ListParagraph"/>
        <w:numPr>
          <w:ilvl w:val="1"/>
          <w:numId w:val="1"/>
        </w:numPr>
        <w:spacing w:before="120"/>
      </w:pPr>
      <w:r w:rsidRPr="005B2D85">
        <w:t xml:space="preserve">What is your name, age, grade, and where you go to school? </w:t>
      </w:r>
    </w:p>
    <w:p w:rsidR="005B2D85" w:rsidRDefault="005B2D85" w:rsidP="00FC6FA1">
      <w:pPr>
        <w:pStyle w:val="ListParagraph"/>
        <w:numPr>
          <w:ilvl w:val="1"/>
          <w:numId w:val="1"/>
        </w:numPr>
        <w:spacing w:before="120"/>
      </w:pPr>
      <w:r w:rsidRPr="005B2D85">
        <w:t xml:space="preserve">What are your hobbies? How do you spend your free time? </w:t>
      </w:r>
    </w:p>
    <w:p w:rsidR="005B2D85" w:rsidRDefault="005B2D85" w:rsidP="00FC6FA1">
      <w:pPr>
        <w:pStyle w:val="ListParagraph"/>
        <w:numPr>
          <w:ilvl w:val="1"/>
          <w:numId w:val="1"/>
        </w:numPr>
        <w:spacing w:before="120"/>
      </w:pPr>
      <w:r w:rsidRPr="005B2D85">
        <w:t>How did you</w:t>
      </w:r>
      <w:r>
        <w:t xml:space="preserve"> hear about the scholarship? </w:t>
      </w:r>
    </w:p>
    <w:p w:rsidR="005B2D85" w:rsidRDefault="005B2D85" w:rsidP="00FC6FA1">
      <w:pPr>
        <w:pStyle w:val="ListParagraph"/>
        <w:numPr>
          <w:ilvl w:val="1"/>
          <w:numId w:val="1"/>
        </w:numPr>
        <w:spacing w:before="120"/>
      </w:pPr>
      <w:r w:rsidRPr="005B2D85">
        <w:t>Why would you li</w:t>
      </w:r>
      <w:r>
        <w:t>ke to go to NASA Space Camp?</w:t>
      </w:r>
    </w:p>
    <w:p w:rsidR="005B2D85" w:rsidRDefault="005B2D85" w:rsidP="00FC6FA1">
      <w:pPr>
        <w:pStyle w:val="ListParagraph"/>
        <w:numPr>
          <w:ilvl w:val="1"/>
          <w:numId w:val="1"/>
        </w:numPr>
        <w:spacing w:before="120"/>
      </w:pPr>
      <w:r w:rsidRPr="005B2D85">
        <w:t xml:space="preserve">What is something about you that you are proud of? Can you show us? Show off your poetry, your singing, your prize winning goat, your sports trophy, </w:t>
      </w:r>
      <w:proofErr w:type="gramStart"/>
      <w:r w:rsidRPr="005B2D85">
        <w:t>your</w:t>
      </w:r>
      <w:proofErr w:type="gramEnd"/>
      <w:r w:rsidRPr="005B2D85">
        <w:t xml:space="preserve"> </w:t>
      </w:r>
      <w:r>
        <w:t>L</w:t>
      </w:r>
      <w:r w:rsidRPr="005B2D85">
        <w:t xml:space="preserve">ego Death Star... Let the judges see/hear your passion. </w:t>
      </w:r>
    </w:p>
    <w:p w:rsidR="005B2D85" w:rsidRDefault="005B2D85" w:rsidP="00FC6FA1">
      <w:pPr>
        <w:pStyle w:val="ListParagraph"/>
        <w:numPr>
          <w:ilvl w:val="0"/>
          <w:numId w:val="1"/>
        </w:numPr>
        <w:spacing w:before="120"/>
      </w:pPr>
      <w:r w:rsidRPr="005B2D85">
        <w:t>The second requirement is the Parental Agreement Form. The parental signature document can either be photographed or scanned. If you need assistance with scanning check with your school counsellors. The staff at the Searcy County Library have also offered to help with this. Applications without signatures will not be considered. This scholarship is available to home school and public school students registered to either St. Joe or Searcy County School Districts, who are in 7th through 11th grade during the 202</w:t>
      </w:r>
      <w:r w:rsidR="00A80FAE">
        <w:t>3</w:t>
      </w:r>
      <w:r w:rsidRPr="005B2D85">
        <w:t>-202</w:t>
      </w:r>
      <w:r w:rsidR="00A80FAE">
        <w:t>4</w:t>
      </w:r>
      <w:r w:rsidRPr="005B2D85">
        <w:t xml:space="preserve"> school year. </w:t>
      </w:r>
    </w:p>
    <w:p w:rsidR="005B2D85" w:rsidRDefault="005B2D85">
      <w:r>
        <w:br w:type="page"/>
      </w:r>
    </w:p>
    <w:p w:rsidR="005B2D85" w:rsidRPr="005B2D85" w:rsidRDefault="005B2D85" w:rsidP="002D0B9C">
      <w:pPr>
        <w:spacing w:after="120"/>
        <w:jc w:val="center"/>
        <w:rPr>
          <w:sz w:val="36"/>
          <w:szCs w:val="32"/>
        </w:rPr>
      </w:pPr>
      <w:r w:rsidRPr="005B2D85">
        <w:rPr>
          <w:sz w:val="36"/>
          <w:szCs w:val="32"/>
        </w:rPr>
        <w:lastRenderedPageBreak/>
        <w:t>Forest Newby Space Camp Scholarship</w:t>
      </w:r>
    </w:p>
    <w:p w:rsidR="005B2D85" w:rsidRPr="005B2D85" w:rsidRDefault="005B2D85" w:rsidP="002D0B9C">
      <w:pPr>
        <w:spacing w:after="120"/>
        <w:jc w:val="center"/>
        <w:rPr>
          <w:sz w:val="32"/>
          <w:szCs w:val="32"/>
        </w:rPr>
      </w:pPr>
      <w:r w:rsidRPr="005B2D85">
        <w:rPr>
          <w:sz w:val="32"/>
          <w:szCs w:val="32"/>
        </w:rPr>
        <w:t>Care of Terrapin Hollow Educational Foundation</w:t>
      </w:r>
    </w:p>
    <w:p w:rsidR="005B2D85" w:rsidRPr="005B2D85" w:rsidRDefault="005B2D85" w:rsidP="002D0B9C">
      <w:pPr>
        <w:spacing w:after="120"/>
        <w:jc w:val="center"/>
        <w:rPr>
          <w:sz w:val="32"/>
          <w:szCs w:val="32"/>
        </w:rPr>
      </w:pPr>
      <w:r w:rsidRPr="005B2D85">
        <w:rPr>
          <w:sz w:val="32"/>
          <w:szCs w:val="32"/>
        </w:rPr>
        <w:t>Parental Agreement Form</w:t>
      </w:r>
    </w:p>
    <w:p w:rsidR="005B2D85" w:rsidRDefault="005B2D85" w:rsidP="005B2D85"/>
    <w:p w:rsidR="005B2D85" w:rsidRDefault="005B2D85" w:rsidP="005B2D85">
      <w:r w:rsidRPr="005B2D85">
        <w:t xml:space="preserve">As the legal guardian of a child who is applying for the opportunity to win a full scholarship to attend NASA's Space Camp in Huntsville, AL, I consent to the following: If my child wins the scholarship: </w:t>
      </w:r>
    </w:p>
    <w:p w:rsidR="005B2D85" w:rsidRDefault="005B2D85" w:rsidP="005B2D85">
      <w:pPr>
        <w:ind w:left="720"/>
      </w:pPr>
      <w:r w:rsidRPr="005B2D85">
        <w:t>* I will complete all the required NASA Space Camp forms in a timely fashion to prepare my child to attend camp during summer of 202</w:t>
      </w:r>
      <w:r w:rsidR="00A80FAE">
        <w:t>4</w:t>
      </w:r>
      <w:r w:rsidRPr="005B2D85">
        <w:t xml:space="preserve">. (I understand that camp may be postponed by NASA due to Covid-19 and that at any time I have concerns about Covid-19 I can request that my child wait until the following summer.) </w:t>
      </w:r>
    </w:p>
    <w:p w:rsidR="005B2D85" w:rsidRDefault="005B2D85" w:rsidP="005B2D85">
      <w:pPr>
        <w:ind w:left="720"/>
      </w:pPr>
      <w:r w:rsidRPr="005B2D85">
        <w:t xml:space="preserve">* I will coordinate with Steven Newby, Director of Terrapin Hollow Educational Foundation, who will make the payment for tuition and expenses directly to NASA Space Camp. </w:t>
      </w:r>
    </w:p>
    <w:p w:rsidR="005B2D85" w:rsidRDefault="005B2D85" w:rsidP="005B2D85">
      <w:pPr>
        <w:ind w:left="720"/>
      </w:pPr>
      <w:r w:rsidRPr="005B2D85">
        <w:t>* In the event that my child cannot attend at all, I will inform Terrapin Hollow Educational Foundation as soon as possible in hopes that the runner up will be available to attend.</w:t>
      </w:r>
    </w:p>
    <w:p w:rsidR="005B2D85" w:rsidRDefault="005B2D85" w:rsidP="005B2D85">
      <w:pPr>
        <w:ind w:left="720"/>
      </w:pPr>
      <w:r w:rsidRPr="005B2D85">
        <w:t xml:space="preserve">* I will use the travel funds provided to me by Terrapin Hollow to ensure that my child arrives safely at camp on time. I will also arrange for my child to travel home. I understand that the value of the travel stipend provided to me was calculated based on the price to drive to Huntsville twice with a total of two nights lodging. Should I chose to use bus or plane transportation, or make other changes to the travel or lodging, I will bear the expense for that personally. </w:t>
      </w:r>
    </w:p>
    <w:p w:rsidR="005B2D85" w:rsidRDefault="005B2D85" w:rsidP="005B2D85">
      <w:pPr>
        <w:ind w:left="720"/>
      </w:pPr>
      <w:r w:rsidRPr="005B2D85">
        <w:t xml:space="preserve">* Included in the tuition payment, Terrapin Hollow will purchase an official NASA flight suit for my child. </w:t>
      </w:r>
    </w:p>
    <w:p w:rsidR="005B2D85" w:rsidRDefault="005B2D85" w:rsidP="005B2D85">
      <w:pPr>
        <w:ind w:left="720"/>
      </w:pPr>
      <w:r w:rsidRPr="005B2D85">
        <w:t xml:space="preserve">* Included in the tuition payment, Terrapin Hollow will purchase a collection of photos from camp. We agree to provide a copy of the images AND we give permission for images of our child to be used in the newspaper, on the internet, and in other ways in which both celebrate our child's accomplishment as well as for fundraising and marketing purposes. Printed Name of Child </w:t>
      </w:r>
    </w:p>
    <w:p w:rsidR="005B2D85" w:rsidRDefault="005B2D85" w:rsidP="005B2D85">
      <w:pPr>
        <w:ind w:left="720"/>
      </w:pPr>
    </w:p>
    <w:p w:rsidR="005B2D85" w:rsidRDefault="005B2D85" w:rsidP="005B2D85">
      <w:pPr>
        <w:ind w:left="720"/>
      </w:pPr>
      <w:r w:rsidRPr="005B2D85">
        <w:t xml:space="preserve">____________________________________________ Age of Child on June 1, </w:t>
      </w:r>
    </w:p>
    <w:p w:rsidR="007703C2" w:rsidRDefault="005B2D85" w:rsidP="005B2D85">
      <w:pPr>
        <w:ind w:left="720"/>
      </w:pPr>
      <w:r w:rsidRPr="005B2D85">
        <w:t>202</w:t>
      </w:r>
      <w:r w:rsidR="00A80FAE">
        <w:t>4</w:t>
      </w:r>
      <w:bookmarkStart w:id="0" w:name="_GoBack"/>
      <w:bookmarkEnd w:id="0"/>
      <w:r w:rsidRPr="005B2D85">
        <w:t>_________________________________________</w:t>
      </w:r>
    </w:p>
    <w:p w:rsidR="005B2D85" w:rsidRDefault="005B2D85" w:rsidP="005B2D85">
      <w:pPr>
        <w:ind w:left="720"/>
      </w:pPr>
    </w:p>
    <w:p w:rsidR="005B2D85" w:rsidRPr="005B2D85" w:rsidRDefault="005B2D85" w:rsidP="005B2D85">
      <w:pPr>
        <w:ind w:left="720"/>
      </w:pPr>
      <w:r>
        <w:t xml:space="preserve">Parental/Guardian </w:t>
      </w:r>
      <w:proofErr w:type="spellStart"/>
      <w:r>
        <w:t>Signature__________________________________Date</w:t>
      </w:r>
      <w:proofErr w:type="spellEnd"/>
      <w:r>
        <w:t>_________________</w:t>
      </w:r>
    </w:p>
    <w:sectPr w:rsidR="005B2D85" w:rsidRPr="005B2D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40" w:rsidRDefault="006F2640" w:rsidP="002D0B9C">
      <w:pPr>
        <w:spacing w:after="0" w:line="240" w:lineRule="auto"/>
      </w:pPr>
      <w:r>
        <w:separator/>
      </w:r>
    </w:p>
  </w:endnote>
  <w:endnote w:type="continuationSeparator" w:id="0">
    <w:p w:rsidR="006F2640" w:rsidRDefault="006F2640" w:rsidP="002D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40" w:rsidRDefault="006F2640" w:rsidP="002D0B9C">
      <w:pPr>
        <w:spacing w:after="0" w:line="240" w:lineRule="auto"/>
      </w:pPr>
      <w:r>
        <w:separator/>
      </w:r>
    </w:p>
  </w:footnote>
  <w:footnote w:type="continuationSeparator" w:id="0">
    <w:p w:rsidR="006F2640" w:rsidRDefault="006F2640" w:rsidP="002D0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9C" w:rsidRPr="002D0B9C" w:rsidRDefault="002D0B9C" w:rsidP="002D0B9C">
    <w:pPr>
      <w:pStyle w:val="Header"/>
      <w:jc w:val="center"/>
      <w:rPr>
        <w:sz w:val="32"/>
        <w:szCs w:val="32"/>
        <w:u w:val="single"/>
      </w:rPr>
    </w:pPr>
    <w:r w:rsidRPr="002D0B9C">
      <w:rPr>
        <w:sz w:val="32"/>
        <w:szCs w:val="32"/>
        <w:u w:val="single"/>
      </w:rPr>
      <w:t>Terrapin Hollow Educational Foundation</w:t>
    </w:r>
  </w:p>
  <w:p w:rsidR="002D0B9C" w:rsidRDefault="002D0B9C" w:rsidP="002D0B9C">
    <w:pPr>
      <w:pStyle w:val="Header"/>
      <w:jc w:val="center"/>
    </w:pPr>
    <w:r>
      <w:t>TerrapinHollow.Org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90A52"/>
    <w:multiLevelType w:val="hybridMultilevel"/>
    <w:tmpl w:val="4C56FC18"/>
    <w:lvl w:ilvl="0" w:tplc="897CE7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85"/>
    <w:rsid w:val="002D0B9C"/>
    <w:rsid w:val="004C0154"/>
    <w:rsid w:val="005B2D85"/>
    <w:rsid w:val="0064633C"/>
    <w:rsid w:val="006F2640"/>
    <w:rsid w:val="007703C2"/>
    <w:rsid w:val="00A75E9A"/>
    <w:rsid w:val="00A80FAE"/>
    <w:rsid w:val="00BB17C6"/>
    <w:rsid w:val="00FC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86C56-8616-47C0-BB92-CFBF59DB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B2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D85"/>
    <w:rPr>
      <w:color w:val="0000FF"/>
      <w:u w:val="single"/>
    </w:rPr>
  </w:style>
  <w:style w:type="paragraph" w:styleId="NoSpacing">
    <w:name w:val="No Spacing"/>
    <w:uiPriority w:val="1"/>
    <w:qFormat/>
    <w:rsid w:val="005B2D85"/>
    <w:pPr>
      <w:spacing w:after="0" w:line="240" w:lineRule="auto"/>
    </w:pPr>
  </w:style>
  <w:style w:type="paragraph" w:styleId="Title">
    <w:name w:val="Title"/>
    <w:basedOn w:val="Normal"/>
    <w:next w:val="Normal"/>
    <w:link w:val="TitleChar"/>
    <w:uiPriority w:val="10"/>
    <w:qFormat/>
    <w:rsid w:val="005B2D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D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B2D8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2D85"/>
    <w:pPr>
      <w:ind w:left="720"/>
      <w:contextualSpacing/>
    </w:pPr>
  </w:style>
  <w:style w:type="paragraph" w:styleId="Header">
    <w:name w:val="header"/>
    <w:basedOn w:val="Normal"/>
    <w:link w:val="HeaderChar"/>
    <w:uiPriority w:val="99"/>
    <w:unhideWhenUsed/>
    <w:rsid w:val="002D0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B9C"/>
  </w:style>
  <w:style w:type="paragraph" w:styleId="Footer">
    <w:name w:val="footer"/>
    <w:basedOn w:val="Normal"/>
    <w:link w:val="FooterChar"/>
    <w:uiPriority w:val="99"/>
    <w:unhideWhenUsed/>
    <w:rsid w:val="002D0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facebook.com/l.php?u=http%3A%2F%2Fwww.TerrapinHollow.org%2F%3Ffbclid%3DIwAR1aVXD5VM7UtaXjlxdJsav-m36WjB136rUyk_lfgmAeE1yE5OvVW-boSVs&amp;h=AT3oRldyFksmARCQCqJHAuabUXrt36S2fFuM3i6MjmNKQ4Ur0inhEeUHPX1M5CZ842JYFdyG8qSf0XP6sl9Qr4FAXWQgLvYoZiWTNBKnHZVEQAywMzIpPDU1-qOa1X_DarYXYwC8jONURfaB9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Newby</dc:creator>
  <cp:keywords/>
  <dc:description/>
  <cp:lastModifiedBy>Steven Newby</cp:lastModifiedBy>
  <cp:revision>2</cp:revision>
  <dcterms:created xsi:type="dcterms:W3CDTF">2023-12-24T17:11:00Z</dcterms:created>
  <dcterms:modified xsi:type="dcterms:W3CDTF">2023-12-24T17:11:00Z</dcterms:modified>
</cp:coreProperties>
</file>